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62B37" w14:textId="2A06CE0D" w:rsidR="002B4D36" w:rsidRDefault="00DC54DE">
      <w:r w:rsidRPr="00DC54DE">
        <w:rPr>
          <w:noProof/>
        </w:rPr>
        <w:drawing>
          <wp:inline distT="0" distB="0" distL="0" distR="0" wp14:anchorId="4EDD68B7" wp14:editId="15D6C4B8">
            <wp:extent cx="5943600" cy="935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39449"/>
                    <a:stretch/>
                  </pic:blipFill>
                  <pic:spPr bwMode="auto">
                    <a:xfrm>
                      <a:off x="0" y="0"/>
                      <a:ext cx="5943600" cy="935701"/>
                    </a:xfrm>
                    <a:prstGeom prst="rect">
                      <a:avLst/>
                    </a:prstGeom>
                    <a:ln>
                      <a:noFill/>
                    </a:ln>
                    <a:extLst>
                      <a:ext uri="{53640926-AAD7-44D8-BBD7-CCE9431645EC}">
                        <a14:shadowObscured xmlns:a14="http://schemas.microsoft.com/office/drawing/2010/main"/>
                      </a:ext>
                    </a:extLst>
                  </pic:spPr>
                </pic:pic>
              </a:graphicData>
            </a:graphic>
          </wp:inline>
        </w:drawing>
      </w:r>
    </w:p>
    <w:p w14:paraId="1EEEF1F8" w14:textId="6B45954B" w:rsidR="00DC54DE" w:rsidRDefault="00DC54DE">
      <w:r>
        <w:t xml:space="preserve">IFMA Board </w:t>
      </w:r>
      <w:r w:rsidR="00AD6DD5">
        <w:t xml:space="preserve">Agenda- </w:t>
      </w:r>
      <w:r w:rsidR="00B1575F">
        <w:t>August 16</w:t>
      </w:r>
      <w:r w:rsidR="00195EA7">
        <w:t>, 2022</w:t>
      </w:r>
    </w:p>
    <w:p w14:paraId="0CFAC9FB" w14:textId="02A60C6C" w:rsidR="001406A1" w:rsidRDefault="00195EA7">
      <w:r>
        <w:t xml:space="preserve">Invited via ZOOM:  Priscilla StJG,  Julie McK, Amber G, Amber K, Lauren L, Doug A, Chris C, Kurt T, Shelley M, John S, Bruce W, </w:t>
      </w:r>
      <w:r w:rsidR="00CF1A9C">
        <w:t xml:space="preserve"> Nancy H, et al</w:t>
      </w:r>
    </w:p>
    <w:p w14:paraId="31298F29" w14:textId="07272074" w:rsidR="00DC54DE" w:rsidRPr="00774024" w:rsidRDefault="00DC54DE">
      <w:pPr>
        <w:rPr>
          <w:b/>
          <w:color w:val="000000" w:themeColor="text1"/>
          <w:u w:val="single"/>
        </w:rPr>
      </w:pPr>
      <w:r w:rsidRPr="00774024">
        <w:rPr>
          <w:b/>
          <w:color w:val="000000" w:themeColor="text1"/>
          <w:u w:val="single"/>
        </w:rPr>
        <w:t>Agenda:</w:t>
      </w:r>
      <w:r w:rsidR="00E078DD" w:rsidRPr="00774024">
        <w:rPr>
          <w:b/>
          <w:color w:val="000000" w:themeColor="text1"/>
          <w:u w:val="single"/>
        </w:rPr>
        <w:t xml:space="preserve"> </w:t>
      </w:r>
      <w:r w:rsidR="00AA5639">
        <w:rPr>
          <w:b/>
          <w:color w:val="000000" w:themeColor="text1"/>
          <w:u w:val="single"/>
        </w:rPr>
        <w:t xml:space="preserve"> </w:t>
      </w:r>
      <w:r w:rsidR="000076A3">
        <w:rPr>
          <w:b/>
          <w:color w:val="000000" w:themeColor="text1"/>
          <w:u w:val="single"/>
        </w:rPr>
        <w:t>Meeting 3</w:t>
      </w:r>
      <w:r w:rsidR="00AA5639">
        <w:rPr>
          <w:b/>
          <w:color w:val="000000" w:themeColor="text1"/>
          <w:u w:val="single"/>
        </w:rPr>
        <w:t xml:space="preserve"> of new board year</w:t>
      </w:r>
    </w:p>
    <w:p w14:paraId="7CCE180D" w14:textId="038B88C0" w:rsidR="00DC54DE" w:rsidRDefault="000076A3">
      <w:proofErr w:type="gramStart"/>
      <w:r>
        <w:t xml:space="preserve">3.1  </w:t>
      </w:r>
      <w:r w:rsidR="00DC54DE">
        <w:t>Introduction</w:t>
      </w:r>
      <w:proofErr w:type="gramEnd"/>
      <w:r w:rsidR="00E078DD">
        <w:t xml:space="preserve">:  </w:t>
      </w:r>
      <w:r w:rsidR="00B1575F">
        <w:t xml:space="preserve">Julie </w:t>
      </w:r>
      <w:r w:rsidR="00C1676A">
        <w:t xml:space="preserve">- Board </w:t>
      </w:r>
      <w:r w:rsidR="00B1575F">
        <w:t xml:space="preserve">meetings will continue via ZOOM. </w:t>
      </w:r>
      <w:r w:rsidR="00B1575F" w:rsidRPr="00B1575F">
        <w:rPr>
          <w:i/>
        </w:rPr>
        <w:t>E</w:t>
      </w:r>
      <w:r w:rsidR="00C1676A" w:rsidRPr="00B1575F">
        <w:rPr>
          <w:i/>
        </w:rPr>
        <w:t>veryone</w:t>
      </w:r>
      <w:r w:rsidR="00B1575F" w:rsidRPr="00B1575F">
        <w:rPr>
          <w:i/>
        </w:rPr>
        <w:t xml:space="preserve"> should now have update on their calendar</w:t>
      </w:r>
      <w:r w:rsidR="00B1575F">
        <w:rPr>
          <w:i/>
        </w:rPr>
        <w:t xml:space="preserve"> (</w:t>
      </w:r>
      <w:r w:rsidR="00B1575F">
        <w:t>Third Tuesday of the month, 8 am</w:t>
      </w:r>
      <w:r w:rsidR="00B1575F">
        <w:rPr>
          <w:i/>
        </w:rPr>
        <w:t>)</w:t>
      </w:r>
      <w:r w:rsidR="00E17C6A">
        <w:rPr>
          <w:i/>
        </w:rPr>
        <w:t xml:space="preserve"> </w:t>
      </w:r>
      <w:r w:rsidR="00B1575F" w:rsidRPr="00B1575F">
        <w:rPr>
          <w:i/>
        </w:rPr>
        <w:t>and hopefully we will all connect smoothly</w:t>
      </w:r>
      <w:r w:rsidR="00B1575F">
        <w:rPr>
          <w:i/>
        </w:rPr>
        <w:t>.</w:t>
      </w:r>
      <w:r w:rsidR="00B1575F">
        <w:t xml:space="preserve">  </w:t>
      </w:r>
    </w:p>
    <w:p w14:paraId="2218D5E1" w14:textId="5F9E1DC7" w:rsidR="00774024" w:rsidRDefault="00B1575F" w:rsidP="00774024">
      <w:r>
        <w:t>2022-23 Board of Director updates have posted on the website:</w:t>
      </w:r>
      <w:r w:rsidR="00774024">
        <w:t xml:space="preserve"> </w:t>
      </w:r>
    </w:p>
    <w:p w14:paraId="736DF303" w14:textId="39420EFD" w:rsidR="00774024" w:rsidRDefault="00E517F6" w:rsidP="00774024">
      <w:r>
        <w:t>Board - Log into profile in IFMA and add photo and it will automatically update on chapter website.</w:t>
      </w:r>
    </w:p>
    <w:p w14:paraId="29CD0382" w14:textId="6D53893B" w:rsidR="00B1575F" w:rsidRDefault="00B1575F">
      <w:r w:rsidRPr="00B1575F">
        <w:rPr>
          <w:noProof/>
        </w:rPr>
        <w:drawing>
          <wp:inline distT="0" distB="0" distL="0" distR="0" wp14:anchorId="38C49D29" wp14:editId="093DDD66">
            <wp:extent cx="2536951" cy="2860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73020" cy="2901099"/>
                    </a:xfrm>
                    <a:prstGeom prst="rect">
                      <a:avLst/>
                    </a:prstGeom>
                  </pic:spPr>
                </pic:pic>
              </a:graphicData>
            </a:graphic>
          </wp:inline>
        </w:drawing>
      </w:r>
    </w:p>
    <w:p w14:paraId="705E9DDE" w14:textId="596480F6" w:rsidR="00C1676A" w:rsidRDefault="000076A3" w:rsidP="00B1575F">
      <w:r>
        <w:t xml:space="preserve">3.2 </w:t>
      </w:r>
      <w:r w:rsidR="00C1676A">
        <w:t xml:space="preserve">Star Chapter </w:t>
      </w:r>
      <w:r w:rsidR="004A2A76">
        <w:t xml:space="preserve">– who else should have or </w:t>
      </w:r>
      <w:r>
        <w:t xml:space="preserve">will </w:t>
      </w:r>
      <w:r w:rsidR="004A2A76">
        <w:t xml:space="preserve">needs access – discussion? </w:t>
      </w:r>
      <w:r w:rsidR="00E517F6">
        <w:t xml:space="preserve">Amber </w:t>
      </w:r>
      <w:proofErr w:type="spellStart"/>
      <w:r w:rsidR="00E517F6">
        <w:t>Gratkowski</w:t>
      </w:r>
      <w:proofErr w:type="spellEnd"/>
    </w:p>
    <w:p w14:paraId="05548B10" w14:textId="5F92271D" w:rsidR="00774024" w:rsidRDefault="000076A3">
      <w:r>
        <w:t xml:space="preserve">3.3 </w:t>
      </w:r>
      <w:r w:rsidR="004A2A76">
        <w:t xml:space="preserve">Minutes discussion – April – June – July minutes need </w:t>
      </w:r>
      <w:r w:rsidR="00774024">
        <w:t xml:space="preserve">circulated and </w:t>
      </w:r>
      <w:r w:rsidR="004A2A76">
        <w:t>appr</w:t>
      </w:r>
      <w:r w:rsidR="00774024">
        <w:t>oved.</w:t>
      </w:r>
      <w:r w:rsidR="00E517F6">
        <w:t xml:space="preserve"> Kristen reported some </w:t>
      </w:r>
      <w:proofErr w:type="gramStart"/>
      <w:r w:rsidR="00E517F6">
        <w:t>had been approved</w:t>
      </w:r>
      <w:proofErr w:type="gramEnd"/>
      <w:r w:rsidR="00E517F6">
        <w:t xml:space="preserve"> and will be uploaded via Lauren.</w:t>
      </w:r>
    </w:p>
    <w:p w14:paraId="073A8D08" w14:textId="28551A9A" w:rsidR="001406A1" w:rsidRDefault="00E517F6" w:rsidP="00AD6DD5">
      <w:r>
        <w:t xml:space="preserve">  </w:t>
      </w:r>
      <w:r w:rsidR="000076A3">
        <w:t xml:space="preserve">3.4 </w:t>
      </w:r>
      <w:r w:rsidR="00C1676A">
        <w:t xml:space="preserve">Reports and </w:t>
      </w:r>
      <w:r w:rsidR="000076A3">
        <w:t>Old Business</w:t>
      </w:r>
    </w:p>
    <w:p w14:paraId="5939FAC1" w14:textId="2F2DB927" w:rsidR="00E207FE" w:rsidRDefault="00E207FE" w:rsidP="00E207FE">
      <w:pPr>
        <w:ind w:left="720"/>
      </w:pPr>
      <w:r>
        <w:t>VP Report:   Amber G</w:t>
      </w:r>
      <w:r w:rsidR="00E517F6">
        <w:t xml:space="preserve"> – No report</w:t>
      </w:r>
    </w:p>
    <w:p w14:paraId="2055AC56" w14:textId="40580030" w:rsidR="00E207FE" w:rsidRDefault="00E207FE" w:rsidP="00E207FE">
      <w:pPr>
        <w:ind w:left="720"/>
      </w:pPr>
      <w:proofErr w:type="gramStart"/>
      <w:r>
        <w:t>2</w:t>
      </w:r>
      <w:r w:rsidRPr="00AD6DD5">
        <w:rPr>
          <w:vertAlign w:val="superscript"/>
        </w:rPr>
        <w:t>nd</w:t>
      </w:r>
      <w:proofErr w:type="gramEnd"/>
      <w:r>
        <w:t xml:space="preserve"> VP Report:  TBD</w:t>
      </w:r>
    </w:p>
    <w:p w14:paraId="11C11A24" w14:textId="44853574" w:rsidR="00E207FE" w:rsidRDefault="00E207FE" w:rsidP="00E207FE">
      <w:pPr>
        <w:ind w:left="720"/>
      </w:pPr>
      <w:r>
        <w:t>Secretary-Kristan-Discuss</w:t>
      </w:r>
      <w:r w:rsidR="00E517F6">
        <w:t>ed past minutes.</w:t>
      </w:r>
    </w:p>
    <w:p w14:paraId="123D1362" w14:textId="1D5054AD" w:rsidR="00E207FE" w:rsidRDefault="00E207FE" w:rsidP="00E207FE">
      <w:pPr>
        <w:ind w:left="720"/>
      </w:pPr>
      <w:r>
        <w:t>Treasurer Report- Amber K</w:t>
      </w:r>
      <w:proofErr w:type="gramStart"/>
      <w:r>
        <w:t xml:space="preserve">- </w:t>
      </w:r>
      <w:r w:rsidRPr="00E207FE">
        <w:t xml:space="preserve"> </w:t>
      </w:r>
      <w:r>
        <w:t>Treasurer</w:t>
      </w:r>
      <w:proofErr w:type="gramEnd"/>
      <w:r>
        <w:t xml:space="preserve"> Report- </w:t>
      </w:r>
    </w:p>
    <w:p w14:paraId="1DF55B90" w14:textId="7EC2F718" w:rsidR="00E207FE" w:rsidRDefault="00E207FE" w:rsidP="00E207FE">
      <w:pPr>
        <w:ind w:left="1440"/>
      </w:pPr>
      <w:r>
        <w:t xml:space="preserve">Amber </w:t>
      </w:r>
      <w:r w:rsidR="00E517F6">
        <w:t>shared</w:t>
      </w:r>
      <w:r>
        <w:t xml:space="preserve"> </w:t>
      </w:r>
      <w:r w:rsidR="003A7C86">
        <w:t>monthly</w:t>
      </w:r>
      <w:r>
        <w:t xml:space="preserve"> report and </w:t>
      </w:r>
      <w:proofErr w:type="gramStart"/>
      <w:r>
        <w:t>review suggested annual Budget and note the suggested changes to the board</w:t>
      </w:r>
      <w:proofErr w:type="gramEnd"/>
      <w:r>
        <w:t>.  Goal: Vote on</w:t>
      </w:r>
      <w:r w:rsidR="00C70B97">
        <w:t xml:space="preserve"> annual</w:t>
      </w:r>
      <w:r>
        <w:t xml:space="preserve"> budget after any discussion.</w:t>
      </w:r>
      <w:r w:rsidR="00E517F6">
        <w:t xml:space="preserve"> Final budget to be circulated and approved by board along with August Minutes.</w:t>
      </w:r>
    </w:p>
    <w:p w14:paraId="188E428A" w14:textId="1E922E36" w:rsidR="00C70B97" w:rsidRDefault="00C70B97" w:rsidP="00E207FE">
      <w:pPr>
        <w:ind w:left="1440"/>
      </w:pPr>
      <w:r>
        <w:t xml:space="preserve">July Treasurer report </w:t>
      </w:r>
      <w:bookmarkStart w:id="0" w:name="_GoBack"/>
      <w:bookmarkEnd w:id="0"/>
      <w:r>
        <w:t>was approved.</w:t>
      </w:r>
    </w:p>
    <w:p w14:paraId="57DBAB94" w14:textId="4C124AFD" w:rsidR="00894271" w:rsidRDefault="00894271" w:rsidP="00280B6E">
      <w:pPr>
        <w:ind w:firstLine="720"/>
      </w:pPr>
      <w:r>
        <w:lastRenderedPageBreak/>
        <w:t xml:space="preserve">August-Golf outing – John and Amber provide board with update on success of the event. Share </w:t>
      </w:r>
      <w:r>
        <w:tab/>
        <w:t xml:space="preserve">flyer with </w:t>
      </w:r>
      <w:r w:rsidR="000076A3">
        <w:tab/>
      </w:r>
      <w:r w:rsidR="000076A3">
        <w:tab/>
      </w:r>
      <w:r>
        <w:t>Photos of our scholarship recipients.</w:t>
      </w:r>
    </w:p>
    <w:p w14:paraId="5394D688" w14:textId="7943E66B" w:rsidR="00894271" w:rsidRDefault="00894271" w:rsidP="00280B6E">
      <w:pPr>
        <w:ind w:firstLine="720"/>
      </w:pPr>
      <w:r>
        <w:t xml:space="preserve">Strategic Planning: Chris – </w:t>
      </w:r>
      <w:r w:rsidR="00E517F6">
        <w:t>No report Priscilla will circle back with Chris and acquire updates.</w:t>
      </w:r>
    </w:p>
    <w:p w14:paraId="160BBF28" w14:textId="26F991CA" w:rsidR="00C1676A" w:rsidRDefault="000076A3" w:rsidP="00AD6DD5">
      <w:r>
        <w:t xml:space="preserve">3.5 </w:t>
      </w:r>
      <w:r w:rsidR="00C1676A">
        <w:t>Committees</w:t>
      </w:r>
    </w:p>
    <w:p w14:paraId="4F715836" w14:textId="452EEC41" w:rsidR="00BC68AA" w:rsidRPr="00E517F6" w:rsidRDefault="00C1676A" w:rsidP="00AD6DD5">
      <w:pPr>
        <w:rPr>
          <w:i/>
          <w:color w:val="00B0F0"/>
        </w:rPr>
      </w:pPr>
      <w:r>
        <w:tab/>
        <w:t>Membership- Doug A</w:t>
      </w:r>
      <w:r w:rsidR="00BC68AA">
        <w:t xml:space="preserve"> – </w:t>
      </w:r>
      <w:r w:rsidR="00E517F6">
        <w:rPr>
          <w:color w:val="FF0000"/>
        </w:rPr>
        <w:tab/>
      </w:r>
      <w:r w:rsidR="00E517F6" w:rsidRPr="00E517F6">
        <w:rPr>
          <w:i/>
          <w:color w:val="00B0F0"/>
        </w:rPr>
        <w:t xml:space="preserve">Julie will work with </w:t>
      </w:r>
      <w:r w:rsidR="00E517F6">
        <w:rPr>
          <w:i/>
          <w:color w:val="00B0F0"/>
        </w:rPr>
        <w:t>D</w:t>
      </w:r>
      <w:r w:rsidR="00E517F6" w:rsidRPr="00E517F6">
        <w:rPr>
          <w:i/>
          <w:color w:val="00B0F0"/>
        </w:rPr>
        <w:t xml:space="preserve">oug - put on </w:t>
      </w:r>
      <w:proofErr w:type="spellStart"/>
      <w:r w:rsidR="00E517F6" w:rsidRPr="00E517F6">
        <w:rPr>
          <w:i/>
          <w:color w:val="00B0F0"/>
        </w:rPr>
        <w:t>calender</w:t>
      </w:r>
      <w:proofErr w:type="spellEnd"/>
      <w:r w:rsidR="00E517F6" w:rsidRPr="00E517F6">
        <w:rPr>
          <w:i/>
          <w:color w:val="00B0F0"/>
        </w:rPr>
        <w:t xml:space="preserve"> suggested months for coffee chats / </w:t>
      </w:r>
      <w:r w:rsidR="00E517F6" w:rsidRPr="00E517F6">
        <w:rPr>
          <w:i/>
          <w:color w:val="00B0F0"/>
        </w:rPr>
        <w:tab/>
        <w:t>breakfast,</w:t>
      </w:r>
    </w:p>
    <w:p w14:paraId="7C95A8BC" w14:textId="0BB27323" w:rsidR="00C1676A" w:rsidRDefault="00C1676A" w:rsidP="00AD6DD5">
      <w:r>
        <w:tab/>
        <w:t>Scholarship</w:t>
      </w:r>
      <w:r w:rsidR="000076A3">
        <w:t xml:space="preserve"> / Future FM </w:t>
      </w:r>
      <w:r>
        <w:t xml:space="preserve">- Bruce </w:t>
      </w:r>
      <w:proofErr w:type="gramStart"/>
      <w:r>
        <w:t>W</w:t>
      </w:r>
      <w:r w:rsidR="00CF1A9C">
        <w:t xml:space="preserve">  </w:t>
      </w:r>
      <w:r w:rsidR="00894271">
        <w:t>-</w:t>
      </w:r>
      <w:proofErr w:type="gramEnd"/>
      <w:r w:rsidR="00894271">
        <w:t xml:space="preserve"> </w:t>
      </w:r>
      <w:r w:rsidR="00BC68AA">
        <w:t xml:space="preserve">Shelly </w:t>
      </w:r>
      <w:r w:rsidR="00CF1A9C">
        <w:t>discussion</w:t>
      </w:r>
      <w:r w:rsidR="00894271">
        <w:t xml:space="preserve"> – tapping into Penn state – YCAL </w:t>
      </w:r>
    </w:p>
    <w:p w14:paraId="03E0A09C" w14:textId="652DD87B" w:rsidR="00BC68AA" w:rsidRPr="007A6C64" w:rsidRDefault="00BC68AA" w:rsidP="00AD6DD5">
      <w:pPr>
        <w:rPr>
          <w:i/>
          <w:color w:val="00B0F0"/>
        </w:rPr>
      </w:pPr>
      <w:r>
        <w:tab/>
      </w:r>
      <w:r w:rsidR="00E517F6" w:rsidRPr="007A6C64">
        <w:rPr>
          <w:i/>
          <w:color w:val="00B0F0"/>
        </w:rPr>
        <w:t>Priscilla – how to get local applicants – Bruce and P SG will work on this</w:t>
      </w:r>
    </w:p>
    <w:p w14:paraId="736A2008" w14:textId="4E45BBD2" w:rsidR="00BC68AA" w:rsidRPr="007A6C64" w:rsidRDefault="00BC68AA" w:rsidP="00AD6DD5">
      <w:pPr>
        <w:rPr>
          <w:i/>
          <w:color w:val="00B0F0"/>
        </w:rPr>
      </w:pPr>
      <w:r w:rsidRPr="007A6C64">
        <w:rPr>
          <w:i/>
          <w:color w:val="00B0F0"/>
        </w:rPr>
        <w:tab/>
      </w:r>
      <w:proofErr w:type="gramStart"/>
      <w:r w:rsidR="00E517F6" w:rsidRPr="007A6C64">
        <w:rPr>
          <w:i/>
          <w:color w:val="00B0F0"/>
        </w:rPr>
        <w:t>And</w:t>
      </w:r>
      <w:proofErr w:type="gramEnd"/>
      <w:r w:rsidR="00E517F6" w:rsidRPr="007A6C64">
        <w:rPr>
          <w:i/>
          <w:color w:val="00B0F0"/>
        </w:rPr>
        <w:t xml:space="preserve"> we will try to award to local if we are able to navigate that this year – foundation will be our option </w:t>
      </w:r>
      <w:r w:rsidRPr="007A6C64">
        <w:rPr>
          <w:i/>
          <w:color w:val="00B0F0"/>
        </w:rPr>
        <w:tab/>
      </w:r>
      <w:r w:rsidR="00E517F6" w:rsidRPr="007A6C64">
        <w:rPr>
          <w:i/>
          <w:color w:val="00B0F0"/>
        </w:rPr>
        <w:t xml:space="preserve">if we </w:t>
      </w:r>
      <w:r w:rsidR="00E517F6" w:rsidRPr="007A6C64">
        <w:rPr>
          <w:i/>
          <w:color w:val="00B0F0"/>
        </w:rPr>
        <w:tab/>
        <w:t>cannot get in front of local students or modify qualifications.</w:t>
      </w:r>
    </w:p>
    <w:p w14:paraId="0C24659A" w14:textId="77777777" w:rsidR="00E517F6" w:rsidRPr="007A6C64" w:rsidRDefault="00E517F6" w:rsidP="00AD6DD5">
      <w:pPr>
        <w:rPr>
          <w:i/>
          <w:color w:val="00B0F0"/>
        </w:rPr>
      </w:pPr>
      <w:r w:rsidRPr="007A6C64">
        <w:rPr>
          <w:i/>
          <w:color w:val="00B0F0"/>
        </w:rPr>
        <w:tab/>
        <w:t xml:space="preserve">Shelly – will support as well and provide insight into partnership for career development – none of students can </w:t>
      </w:r>
      <w:r w:rsidRPr="007A6C64">
        <w:rPr>
          <w:i/>
          <w:color w:val="00B0F0"/>
        </w:rPr>
        <w:tab/>
        <w:t>meet criteria</w:t>
      </w:r>
    </w:p>
    <w:p w14:paraId="7E2F2E20" w14:textId="615ED6EA" w:rsidR="00BC68AA" w:rsidRPr="00E517F6" w:rsidRDefault="00E517F6" w:rsidP="00AD6DD5">
      <w:pPr>
        <w:rPr>
          <w:color w:val="00B0F0"/>
        </w:rPr>
      </w:pPr>
      <w:r w:rsidRPr="007A6C64">
        <w:rPr>
          <w:i/>
          <w:color w:val="00B0F0"/>
        </w:rPr>
        <w:tab/>
        <w:t xml:space="preserve">Look at the </w:t>
      </w:r>
      <w:proofErr w:type="spellStart"/>
      <w:r w:rsidRPr="007A6C64">
        <w:rPr>
          <w:i/>
          <w:color w:val="00B0F0"/>
        </w:rPr>
        <w:t>critiria</w:t>
      </w:r>
      <w:proofErr w:type="spellEnd"/>
      <w:r w:rsidRPr="007A6C64">
        <w:rPr>
          <w:i/>
          <w:color w:val="00B0F0"/>
        </w:rPr>
        <w:t xml:space="preserve"> for local scholarship – and make adjustments</w:t>
      </w:r>
    </w:p>
    <w:p w14:paraId="186EFB74" w14:textId="4A8044DC" w:rsidR="00BC68AA" w:rsidRPr="00E517F6" w:rsidRDefault="00E517F6" w:rsidP="00AD6DD5">
      <w:pPr>
        <w:rPr>
          <w:color w:val="00B0F0"/>
        </w:rPr>
      </w:pPr>
      <w:r w:rsidRPr="00E517F6">
        <w:rPr>
          <w:color w:val="00B0F0"/>
        </w:rPr>
        <w:tab/>
      </w:r>
      <w:r>
        <w:rPr>
          <w:color w:val="00B0F0"/>
        </w:rPr>
        <w:t>J</w:t>
      </w:r>
      <w:r w:rsidRPr="00E517F6">
        <w:rPr>
          <w:color w:val="00B0F0"/>
        </w:rPr>
        <w:t xml:space="preserve">ulie will share </w:t>
      </w:r>
      <w:r>
        <w:rPr>
          <w:color w:val="00B0F0"/>
        </w:rPr>
        <w:t>YCAL information at a future meeting.</w:t>
      </w:r>
    </w:p>
    <w:p w14:paraId="7E814A4F" w14:textId="01620F4D" w:rsidR="00C1676A" w:rsidRDefault="00C1676A" w:rsidP="00AD6DD5">
      <w:r>
        <w:tab/>
        <w:t xml:space="preserve">Government- </w:t>
      </w:r>
      <w:r w:rsidR="007A6C64">
        <w:t xml:space="preserve">Julie will reach out to </w:t>
      </w:r>
      <w:r>
        <w:t>Kurt T</w:t>
      </w:r>
      <w:r w:rsidR="000076A3">
        <w:t xml:space="preserve"> work</w:t>
      </w:r>
      <w:r w:rsidR="007A6C64">
        <w:t xml:space="preserve"> and</w:t>
      </w:r>
      <w:r w:rsidR="000076A3">
        <w:t xml:space="preserve"> T Koon to develop a program or Day on the Hill</w:t>
      </w:r>
      <w:r w:rsidR="007A6C64">
        <w:t xml:space="preserve">. </w:t>
      </w:r>
    </w:p>
    <w:p w14:paraId="29F1B924" w14:textId="3EA9258C" w:rsidR="007A6C64" w:rsidRDefault="007A6C64" w:rsidP="007A6C64">
      <w:pPr>
        <w:ind w:left="720"/>
      </w:pPr>
      <w:r>
        <w:tab/>
        <w:t xml:space="preserve">September 14 in a virtual Advocacy Day </w:t>
      </w:r>
      <w:proofErr w:type="gramStart"/>
      <w:r>
        <w:t>event</w:t>
      </w:r>
      <w:proofErr w:type="gramEnd"/>
      <w:r>
        <w:t xml:space="preserve"> sign up on IFMA national website.</w:t>
      </w:r>
    </w:p>
    <w:p w14:paraId="736EB1F2" w14:textId="0BCCAB0C" w:rsidR="00AD6DD5" w:rsidRDefault="00C1676A" w:rsidP="007A6C64">
      <w:pPr>
        <w:ind w:left="720"/>
      </w:pPr>
      <w:r>
        <w:tab/>
        <w:t>Education/Certifications- Amber G</w:t>
      </w:r>
      <w:r w:rsidR="00AD6DD5">
        <w:t xml:space="preserve"> </w:t>
      </w:r>
      <w:r w:rsidR="00BC68AA">
        <w:t xml:space="preserve">– Not this month - </w:t>
      </w:r>
    </w:p>
    <w:p w14:paraId="50CC3AC1" w14:textId="2D8AEDD7" w:rsidR="00C1676A" w:rsidRPr="007A6C64" w:rsidRDefault="00C1676A" w:rsidP="00AD6DD5">
      <w:pPr>
        <w:rPr>
          <w:i/>
          <w:color w:val="00B0F0"/>
        </w:rPr>
      </w:pPr>
      <w:r>
        <w:tab/>
      </w:r>
      <w:proofErr w:type="gramStart"/>
      <w:r>
        <w:t xml:space="preserve">Web- </w:t>
      </w:r>
      <w:r w:rsidRPr="007A6C64">
        <w:rPr>
          <w:i/>
          <w:color w:val="00B0F0"/>
        </w:rPr>
        <w:t>Lauren L</w:t>
      </w:r>
      <w:r w:rsidR="007A6C64" w:rsidRPr="007A6C64">
        <w:rPr>
          <w:i/>
          <w:color w:val="00B0F0"/>
        </w:rPr>
        <w:t xml:space="preserve"> continues to post updates and is working the Sustainability Sept event at the Turnpike</w:t>
      </w:r>
      <w:proofErr w:type="gramEnd"/>
    </w:p>
    <w:p w14:paraId="22C76717" w14:textId="66F5873D" w:rsidR="005F300B" w:rsidRDefault="000076A3" w:rsidP="000076A3">
      <w:r>
        <w:t xml:space="preserve">3.6 </w:t>
      </w:r>
      <w:r w:rsidR="009504B4">
        <w:t xml:space="preserve">New business:  </w:t>
      </w:r>
      <w:r w:rsidR="000E314B">
        <w:t>Board members met August 10 to develop suggested plan of events for the year</w:t>
      </w:r>
    </w:p>
    <w:p w14:paraId="638D5487" w14:textId="25DE1A08" w:rsidR="000E314B" w:rsidRDefault="000E314B" w:rsidP="000E314B">
      <w:pPr>
        <w:ind w:left="720"/>
      </w:pPr>
      <w:r>
        <w:t>3.6A Julie to develop “Welcome Message” ASAP for Lauren to post with event three Month Look Ahead</w:t>
      </w:r>
    </w:p>
    <w:p w14:paraId="54995F46" w14:textId="1FEDB35F" w:rsidR="00280B6E" w:rsidRDefault="00280B6E" w:rsidP="000E314B">
      <w:pPr>
        <w:ind w:left="720"/>
      </w:pPr>
      <w:r>
        <w:t>3.6B Lauren is scheduling a meeting to review streamlining committees and event planning cont.</w:t>
      </w:r>
      <w:r w:rsidR="007A6C64">
        <w:t xml:space="preserve"> Julie and Lauren will connect on this at World Workplace.</w:t>
      </w:r>
    </w:p>
    <w:p w14:paraId="2E3FB8DE" w14:textId="2F280DA4" w:rsidR="000E314B" w:rsidRDefault="000E314B" w:rsidP="000E314B">
      <w:pPr>
        <w:ind w:left="720"/>
      </w:pPr>
      <w:r>
        <w:t>3.6</w:t>
      </w:r>
      <w:r w:rsidR="00AA5639">
        <w:t>C</w:t>
      </w:r>
      <w:r>
        <w:t xml:space="preserve"> </w:t>
      </w:r>
      <w:r w:rsidR="002B4D36">
        <w:t xml:space="preserve">Three month look ahead </w:t>
      </w:r>
      <w:r w:rsidR="00280B6E">
        <w:t>–</w:t>
      </w:r>
      <w:r w:rsidR="002B4D36">
        <w:t xml:space="preserve"> </w:t>
      </w:r>
      <w:r w:rsidR="00280B6E">
        <w:t xml:space="preserve">Fall </w:t>
      </w:r>
      <w:r>
        <w:t>Events</w:t>
      </w:r>
    </w:p>
    <w:p w14:paraId="51B7DF7D" w14:textId="726081E2" w:rsidR="007A6C64" w:rsidRPr="007A6C64" w:rsidRDefault="002B4D36" w:rsidP="002B4D36">
      <w:pPr>
        <w:ind w:left="1440"/>
      </w:pPr>
      <w:r w:rsidRPr="007A6C64">
        <w:t xml:space="preserve">Month 1 </w:t>
      </w:r>
      <w:r w:rsidR="007A6C64" w:rsidRPr="007A6C64">
        <w:t>–</w:t>
      </w:r>
      <w:r w:rsidRPr="007A6C64">
        <w:t xml:space="preserve"> </w:t>
      </w:r>
    </w:p>
    <w:p w14:paraId="575E01CF" w14:textId="2EA02BAA" w:rsidR="00E62C21" w:rsidRPr="007A6C64" w:rsidRDefault="000E314B" w:rsidP="007A6C64">
      <w:pPr>
        <w:ind w:left="2160"/>
      </w:pPr>
      <w:r w:rsidRPr="007A6C64">
        <w:t xml:space="preserve">Sustainable September – </w:t>
      </w:r>
      <w:r w:rsidR="002B4D36" w:rsidRPr="007A6C64">
        <w:t xml:space="preserve">Turnpike - </w:t>
      </w:r>
      <w:r w:rsidRPr="007A6C64">
        <w:t xml:space="preserve">Green Gov Council </w:t>
      </w:r>
      <w:r w:rsidR="002B4D36" w:rsidRPr="007A6C64">
        <w:t xml:space="preserve">event </w:t>
      </w:r>
    </w:p>
    <w:p w14:paraId="28F00334" w14:textId="6CD49B7E" w:rsidR="000E314B" w:rsidRPr="007A6C64" w:rsidRDefault="002B4D36" w:rsidP="007A6C64">
      <w:pPr>
        <w:ind w:left="2880"/>
      </w:pPr>
      <w:r w:rsidRPr="007A6C64">
        <w:t>Champion Lauren</w:t>
      </w:r>
    </w:p>
    <w:p w14:paraId="335E327A" w14:textId="02A63AF4" w:rsidR="006F172B" w:rsidRPr="007A6C64" w:rsidRDefault="006F172B" w:rsidP="007A6C64">
      <w:pPr>
        <w:ind w:left="2160"/>
      </w:pPr>
      <w:r w:rsidRPr="007A6C64">
        <w:t xml:space="preserve">World Workplace Nashville – connect while their </w:t>
      </w:r>
      <w:r w:rsidR="007A6C64" w:rsidRPr="007A6C64">
        <w:t>maybe during day at conference – hard to make reservations.</w:t>
      </w:r>
    </w:p>
    <w:p w14:paraId="4A9FCF2B" w14:textId="77777777" w:rsidR="007A6C64" w:rsidRDefault="002B4D36" w:rsidP="002B4D36">
      <w:pPr>
        <w:ind w:left="1440"/>
      </w:pPr>
      <w:r w:rsidRPr="007A6C64">
        <w:t xml:space="preserve">Month 2 - October - Tentative </w:t>
      </w:r>
      <w:r w:rsidR="007A6C64" w:rsidRPr="007A6C64">
        <w:t>20</w:t>
      </w:r>
      <w:r w:rsidR="007A6C64" w:rsidRPr="007A6C64">
        <w:rPr>
          <w:vertAlign w:val="superscript"/>
        </w:rPr>
        <w:t>th</w:t>
      </w:r>
      <w:r w:rsidR="007A6C64" w:rsidRPr="007A6C64">
        <w:t xml:space="preserve"> </w:t>
      </w:r>
      <w:r w:rsidRPr="007A6C64">
        <w:t xml:space="preserve">  – </w:t>
      </w:r>
      <w:proofErr w:type="gramStart"/>
      <w:r w:rsidRPr="007A6C64">
        <w:t>Lets</w:t>
      </w:r>
      <w:proofErr w:type="gramEnd"/>
      <w:r w:rsidRPr="007A6C64">
        <w:t xml:space="preserve"> do the IFMA Two Step – A little bit of Nashville in Pa – </w:t>
      </w:r>
    </w:p>
    <w:p w14:paraId="1D198F8A" w14:textId="43822097" w:rsidR="002B4D36" w:rsidRPr="007A6C64" w:rsidRDefault="007A6C64" w:rsidP="002B4D36">
      <w:pPr>
        <w:ind w:left="1440"/>
      </w:pPr>
      <w:r w:rsidRPr="007A6C64">
        <w:rPr>
          <w:i/>
          <w:color w:val="0070C0"/>
          <w:u w:val="single"/>
        </w:rPr>
        <w:t xml:space="preserve">Step One – get members involved in Chapter, </w:t>
      </w:r>
      <w:r>
        <w:rPr>
          <w:i/>
          <w:color w:val="0070C0"/>
          <w:u w:val="single"/>
        </w:rPr>
        <w:t xml:space="preserve">   </w:t>
      </w:r>
      <w:r w:rsidRPr="007A6C64">
        <w:rPr>
          <w:i/>
          <w:color w:val="0070C0"/>
          <w:u w:val="single"/>
        </w:rPr>
        <w:t xml:space="preserve">Step </w:t>
      </w:r>
      <w:proofErr w:type="gramStart"/>
      <w:r w:rsidRPr="007A6C64">
        <w:rPr>
          <w:i/>
          <w:color w:val="0070C0"/>
          <w:u w:val="single"/>
        </w:rPr>
        <w:t>Two</w:t>
      </w:r>
      <w:proofErr w:type="gramEnd"/>
      <w:r w:rsidRPr="007A6C64">
        <w:rPr>
          <w:i/>
          <w:color w:val="0070C0"/>
          <w:u w:val="single"/>
        </w:rPr>
        <w:t xml:space="preserve"> – Invite Prospective Members</w:t>
      </w:r>
    </w:p>
    <w:p w14:paraId="42F00ACE" w14:textId="298758A9" w:rsidR="003D4FE6" w:rsidRDefault="003D4FE6" w:rsidP="003D4FE6">
      <w:pPr>
        <w:ind w:left="2160"/>
      </w:pPr>
      <w:r w:rsidRPr="007A6C64">
        <w:t>Champion: Julie</w:t>
      </w:r>
      <w:r w:rsidR="00E62C21" w:rsidRPr="007A6C64">
        <w:t xml:space="preserve"> McGill-Kopp</w:t>
      </w:r>
    </w:p>
    <w:p w14:paraId="6A04C113" w14:textId="19C7E7BF" w:rsidR="002B4D36" w:rsidRDefault="002B4D36" w:rsidP="002B4D36">
      <w:pPr>
        <w:ind w:left="2160"/>
      </w:pPr>
      <w:r>
        <w:t xml:space="preserve">Networking Hour </w:t>
      </w:r>
      <w:r w:rsidR="007A6C64">
        <w:t>5</w:t>
      </w:r>
      <w:r>
        <w:t xml:space="preserve"> PM – </w:t>
      </w:r>
      <w:r w:rsidR="007A6C64">
        <w:t>to 7:30 PM</w:t>
      </w:r>
    </w:p>
    <w:p w14:paraId="778162D0" w14:textId="607D0B57" w:rsidR="003B62D7" w:rsidRDefault="002B4D36" w:rsidP="002B4D36">
      <w:pPr>
        <w:ind w:left="2160"/>
      </w:pPr>
      <w:r>
        <w:t xml:space="preserve">Tentative Location: </w:t>
      </w:r>
      <w:proofErr w:type="spellStart"/>
      <w:r w:rsidR="003B62D7">
        <w:t>Susq</w:t>
      </w:r>
      <w:proofErr w:type="spellEnd"/>
      <w:r w:rsidR="003B62D7">
        <w:t xml:space="preserve"> </w:t>
      </w:r>
      <w:proofErr w:type="spellStart"/>
      <w:r w:rsidR="003B62D7">
        <w:t>RiverCrossing</w:t>
      </w:r>
      <w:proofErr w:type="spellEnd"/>
      <w:r w:rsidR="003B62D7">
        <w:t xml:space="preserve"> Columbia </w:t>
      </w:r>
      <w:proofErr w:type="spellStart"/>
      <w:r w:rsidR="003B62D7">
        <w:t>Bourough</w:t>
      </w:r>
      <w:proofErr w:type="spellEnd"/>
    </w:p>
    <w:p w14:paraId="0B78DB6F" w14:textId="6FDE5DFC" w:rsidR="00B7141E" w:rsidRDefault="003D4FE6" w:rsidP="002B4D36">
      <w:pPr>
        <w:ind w:left="2160"/>
      </w:pPr>
      <w:r>
        <w:lastRenderedPageBreak/>
        <w:t xml:space="preserve"> </w:t>
      </w:r>
      <w:r w:rsidR="002B4D36">
        <w:t xml:space="preserve"> </w:t>
      </w:r>
      <w:r w:rsidR="003B62D7">
        <w:rPr>
          <w:noProof/>
        </w:rPr>
        <w:drawing>
          <wp:inline distT="0" distB="0" distL="0" distR="0" wp14:anchorId="515E51D8" wp14:editId="043781D9">
            <wp:extent cx="2801815" cy="10724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0404" cy="1098753"/>
                    </a:xfrm>
                    <a:prstGeom prst="rect">
                      <a:avLst/>
                    </a:prstGeom>
                    <a:noFill/>
                  </pic:spPr>
                </pic:pic>
              </a:graphicData>
            </a:graphic>
          </wp:inline>
        </w:drawing>
      </w:r>
    </w:p>
    <w:p w14:paraId="3A9A18BA" w14:textId="11CD4911" w:rsidR="00B7141E" w:rsidRDefault="00B7141E" w:rsidP="002B4D36">
      <w:pPr>
        <w:ind w:left="2160"/>
      </w:pPr>
      <w:hyperlink r:id="rId9" w:history="1">
        <w:r>
          <w:rPr>
            <w:rStyle w:val="Hyperlink"/>
          </w:rPr>
          <w:t>Rent Columbia Crossing for Your Next Event! (susqnha.org)</w:t>
        </w:r>
      </w:hyperlink>
    </w:p>
    <w:p w14:paraId="6C2DD20B" w14:textId="77777777" w:rsidR="007A6C64" w:rsidRPr="007A6C64" w:rsidRDefault="007A6C64" w:rsidP="002B4D36">
      <w:pPr>
        <w:ind w:left="2160"/>
        <w:rPr>
          <w:color w:val="0070C0"/>
          <w:sz w:val="18"/>
          <w:szCs w:val="18"/>
        </w:rPr>
      </w:pPr>
      <w:r w:rsidRPr="007A6C64">
        <w:rPr>
          <w:color w:val="0070C0"/>
          <w:sz w:val="18"/>
          <w:szCs w:val="18"/>
        </w:rPr>
        <w:t>Julie to acquire required Insurance.</w:t>
      </w:r>
    </w:p>
    <w:p w14:paraId="2128C750" w14:textId="77777777" w:rsidR="007A6C64" w:rsidRDefault="003D4FE6" w:rsidP="002B4D36">
      <w:pPr>
        <w:ind w:left="2160"/>
        <w:rPr>
          <w:i/>
          <w:color w:val="FF0000"/>
          <w:u w:val="single"/>
        </w:rPr>
      </w:pPr>
      <w:r w:rsidRPr="007A6C64">
        <w:rPr>
          <w:i/>
          <w:color w:val="0070C0"/>
          <w:sz w:val="18"/>
          <w:szCs w:val="18"/>
          <w:u w:val="single"/>
        </w:rPr>
        <w:t xml:space="preserve">Objective: Step </w:t>
      </w:r>
      <w:r w:rsidR="003B62D7" w:rsidRPr="007A6C64">
        <w:rPr>
          <w:i/>
          <w:color w:val="0070C0"/>
          <w:sz w:val="18"/>
          <w:szCs w:val="18"/>
          <w:u w:val="single"/>
        </w:rPr>
        <w:t xml:space="preserve">Insurance/ Liability All individuals renting Columbia Crossing facilities/equipment for weddings, receptions, or any events in which alcohol </w:t>
      </w:r>
      <w:proofErr w:type="gramStart"/>
      <w:r w:rsidR="003B62D7" w:rsidRPr="007A6C64">
        <w:rPr>
          <w:i/>
          <w:color w:val="0070C0"/>
          <w:sz w:val="18"/>
          <w:szCs w:val="18"/>
          <w:u w:val="single"/>
        </w:rPr>
        <w:t>will be served and consumed</w:t>
      </w:r>
      <w:proofErr w:type="gramEnd"/>
      <w:r w:rsidR="003B62D7" w:rsidRPr="007A6C64">
        <w:rPr>
          <w:i/>
          <w:color w:val="0070C0"/>
          <w:sz w:val="18"/>
          <w:szCs w:val="18"/>
          <w:u w:val="single"/>
        </w:rPr>
        <w:t xml:space="preserve"> shall obtain a certificate of liability insurance naming, in addition to the renter, Columbia Borough and Susquehanna NHA with minimum coverage of $500,000 bodily injury and $500,000 property damage</w:t>
      </w:r>
      <w:r w:rsidR="003B62D7" w:rsidRPr="003B62D7">
        <w:rPr>
          <w:i/>
          <w:color w:val="FF0000"/>
          <w:u w:val="single"/>
        </w:rPr>
        <w:t>.</w:t>
      </w:r>
    </w:p>
    <w:p w14:paraId="0C2080B1" w14:textId="20378E57" w:rsidR="003D4FE6" w:rsidRPr="007A6C64" w:rsidRDefault="003D4FE6" w:rsidP="002B4D36">
      <w:pPr>
        <w:ind w:left="2160"/>
        <w:rPr>
          <w:i/>
          <w:color w:val="FF0000"/>
          <w:u w:val="single"/>
        </w:rPr>
      </w:pPr>
    </w:p>
    <w:p w14:paraId="08160AAE" w14:textId="1494259F" w:rsidR="003D4FE6" w:rsidRDefault="003D4FE6" w:rsidP="003D4FE6">
      <w:pPr>
        <w:ind w:left="2880"/>
      </w:pPr>
      <w:r>
        <w:t>Get someone to teach line dance and lasso</w:t>
      </w:r>
    </w:p>
    <w:p w14:paraId="7F6ABDB7" w14:textId="18507242" w:rsidR="00E62C21" w:rsidRDefault="00E62C21" w:rsidP="003D4FE6">
      <w:pPr>
        <w:ind w:left="2880"/>
      </w:pPr>
      <w:r>
        <w:t>Share events from Nashville and Scholarship recipient and photos</w:t>
      </w:r>
    </w:p>
    <w:p w14:paraId="5F53C88F" w14:textId="71AAE3F7" w:rsidR="002B4D36" w:rsidRPr="007A6C64" w:rsidRDefault="002B4D36" w:rsidP="002B4D36">
      <w:pPr>
        <w:ind w:left="1440"/>
      </w:pPr>
      <w:r w:rsidRPr="007A6C64">
        <w:t>Month 3 – November – Tentative 16</w:t>
      </w:r>
      <w:r w:rsidRPr="007A6C64">
        <w:rPr>
          <w:vertAlign w:val="superscript"/>
        </w:rPr>
        <w:t>th</w:t>
      </w:r>
      <w:r w:rsidRPr="007A6C64">
        <w:t xml:space="preserve"> </w:t>
      </w:r>
      <w:r w:rsidR="003D4FE6" w:rsidRPr="007A6C64">
        <w:t>?  - Johnson Controls tour in Shrewsbury PA</w:t>
      </w:r>
    </w:p>
    <w:p w14:paraId="13B9273E" w14:textId="47DFCD93" w:rsidR="002B4D36" w:rsidRPr="007A6C64" w:rsidRDefault="00E62C21" w:rsidP="002B4D36">
      <w:pPr>
        <w:ind w:left="1440"/>
        <w:rPr>
          <w:color w:val="000000" w:themeColor="text1"/>
        </w:rPr>
      </w:pPr>
      <w:r w:rsidRPr="007A6C64">
        <w:tab/>
      </w:r>
      <w:r w:rsidR="003D4FE6" w:rsidRPr="007A6C64">
        <w:t>Champion Doug Aldinger</w:t>
      </w:r>
      <w:r w:rsidR="007A6C64">
        <w:t xml:space="preserve">, Priscilla </w:t>
      </w:r>
      <w:proofErr w:type="gramStart"/>
      <w:r w:rsidR="007A6C64">
        <w:t>and  FM</w:t>
      </w:r>
      <w:proofErr w:type="gramEnd"/>
      <w:r w:rsidRPr="007A6C64">
        <w:rPr>
          <w:color w:val="000000" w:themeColor="text1"/>
        </w:rPr>
        <w:t xml:space="preserve"> </w:t>
      </w:r>
      <w:r w:rsidR="007A6C64" w:rsidRPr="007A6C64">
        <w:rPr>
          <w:color w:val="000000" w:themeColor="text1"/>
        </w:rPr>
        <w:t xml:space="preserve">Joe </w:t>
      </w:r>
      <w:proofErr w:type="spellStart"/>
      <w:r w:rsidR="007A6C64" w:rsidRPr="007A6C64">
        <w:rPr>
          <w:color w:val="000000" w:themeColor="text1"/>
        </w:rPr>
        <w:t>Emrich</w:t>
      </w:r>
      <w:proofErr w:type="spellEnd"/>
    </w:p>
    <w:p w14:paraId="44EF2FA9" w14:textId="35F46D7E" w:rsidR="000E314B" w:rsidRDefault="0066429A" w:rsidP="00280B6E">
      <w:pPr>
        <w:ind w:left="720"/>
      </w:pPr>
      <w:proofErr w:type="gramStart"/>
      <w:r>
        <w:t>3.6</w:t>
      </w:r>
      <w:r w:rsidR="00AA5639">
        <w:t>D</w:t>
      </w:r>
      <w:r>
        <w:t xml:space="preserve">  For</w:t>
      </w:r>
      <w:proofErr w:type="gramEnd"/>
      <w:r>
        <w:t xml:space="preserve"> September Board meeting - Julie will formulate the additional events and activities discussed and get them out to everyone for review before next board meeting.  Then we can assign champions to develop and solicit help from other chapter members. </w:t>
      </w:r>
    </w:p>
    <w:p w14:paraId="17D0E0B1" w14:textId="0AEDC0ED" w:rsidR="00326DFC" w:rsidRDefault="00326DFC" w:rsidP="00280B6E">
      <w:pPr>
        <w:ind w:left="720"/>
      </w:pPr>
      <w:r>
        <w:t xml:space="preserve">Tentative Ideas: </w:t>
      </w:r>
      <w:r w:rsidR="005F300B">
        <w:t xml:space="preserve"> </w:t>
      </w:r>
    </w:p>
    <w:p w14:paraId="2956D92B" w14:textId="7E4D0662" w:rsidR="00280B6E" w:rsidRDefault="00280B6E" w:rsidP="007A6C64">
      <w:pPr>
        <w:ind w:left="1440"/>
        <w:contextualSpacing/>
      </w:pPr>
      <w:r>
        <w:t>Next T</w:t>
      </w:r>
      <w:r w:rsidR="00326DFC">
        <w:t xml:space="preserve">hree </w:t>
      </w:r>
      <w:r>
        <w:t xml:space="preserve">Winter </w:t>
      </w:r>
      <w:r w:rsidR="00326DFC">
        <w:t xml:space="preserve">months: </w:t>
      </w:r>
    </w:p>
    <w:p w14:paraId="75C0082D" w14:textId="23876B17" w:rsidR="006F172B" w:rsidRDefault="00280B6E" w:rsidP="007A6C64">
      <w:pPr>
        <w:ind w:left="1440"/>
        <w:contextualSpacing/>
      </w:pPr>
      <w:r>
        <w:tab/>
      </w:r>
      <w:r w:rsidR="0066429A">
        <w:t>December – Holiday and Community service event</w:t>
      </w:r>
      <w:r w:rsidR="00326DFC">
        <w:t xml:space="preserve">         </w:t>
      </w:r>
    </w:p>
    <w:p w14:paraId="076004CD" w14:textId="6306B010" w:rsidR="00326DFC" w:rsidRDefault="0066429A" w:rsidP="007A6C64">
      <w:pPr>
        <w:ind w:left="2160"/>
        <w:contextualSpacing/>
      </w:pPr>
      <w:r>
        <w:t xml:space="preserve">January – February Virtual </w:t>
      </w:r>
      <w:r w:rsidR="00326DFC">
        <w:t>meetings</w:t>
      </w:r>
      <w:r>
        <w:t xml:space="preserve">? </w:t>
      </w:r>
    </w:p>
    <w:p w14:paraId="7A3FDA42" w14:textId="6EC10096" w:rsidR="00326DFC" w:rsidRDefault="00326DFC" w:rsidP="007A6C64">
      <w:pPr>
        <w:ind w:left="1440"/>
        <w:contextualSpacing/>
      </w:pPr>
      <w:r>
        <w:t xml:space="preserve">Next Three </w:t>
      </w:r>
      <w:r w:rsidR="00280B6E">
        <w:t xml:space="preserve">Spring </w:t>
      </w:r>
      <w:r>
        <w:t xml:space="preserve">Months: </w:t>
      </w:r>
    </w:p>
    <w:p w14:paraId="3F7D412F" w14:textId="77777777" w:rsidR="00326DFC" w:rsidRDefault="0066429A" w:rsidP="007A6C64">
      <w:pPr>
        <w:ind w:left="2160"/>
        <w:contextualSpacing/>
      </w:pPr>
      <w:r>
        <w:t>March – Day on the Hill Kurt and Tom develop together</w:t>
      </w:r>
      <w:r w:rsidRPr="00326DFC">
        <w:t xml:space="preserve">? </w:t>
      </w:r>
      <w:r w:rsidR="00326DFC" w:rsidRPr="00326DFC">
        <w:t xml:space="preserve"> </w:t>
      </w:r>
    </w:p>
    <w:p w14:paraId="15D864DD" w14:textId="75B466BD" w:rsidR="00326DFC" w:rsidRPr="00326DFC" w:rsidRDefault="00326DFC" w:rsidP="007A6C64">
      <w:pPr>
        <w:ind w:left="2160"/>
        <w:contextualSpacing/>
        <w:rPr>
          <w:rFonts w:cstheme="minorHAnsi"/>
          <w:b/>
          <w:color w:val="000000" w:themeColor="text1"/>
        </w:rPr>
      </w:pPr>
      <w:r w:rsidRPr="00326DFC">
        <w:t xml:space="preserve">April – </w:t>
      </w:r>
      <w:r>
        <w:t xml:space="preserve">Local </w:t>
      </w:r>
      <w:r w:rsidRPr="00326DFC">
        <w:t>Tour</w:t>
      </w:r>
      <w:r>
        <w:rPr>
          <w:b/>
        </w:rPr>
        <w:t xml:space="preserve"> </w:t>
      </w:r>
      <w:r w:rsidR="006F172B">
        <w:rPr>
          <w:b/>
          <w:color w:val="000000" w:themeColor="text1"/>
        </w:rPr>
        <w:t xml:space="preserve">also </w:t>
      </w:r>
      <w:r w:rsidR="003A7C86">
        <w:rPr>
          <w:b/>
          <w:color w:val="000000" w:themeColor="text1"/>
        </w:rPr>
        <w:t xml:space="preserve">- </w:t>
      </w:r>
      <w:r w:rsidR="003A7C86" w:rsidRPr="00326DFC">
        <w:rPr>
          <w:b/>
          <w:color w:val="000000" w:themeColor="text1"/>
        </w:rPr>
        <w:t>Facility</w:t>
      </w:r>
      <w:r w:rsidRPr="00326DFC">
        <w:rPr>
          <w:rStyle w:val="Strong"/>
          <w:rFonts w:cstheme="minorHAnsi"/>
          <w:b w:val="0"/>
          <w:color w:val="000000" w:themeColor="text1"/>
          <w:bdr w:val="none" w:sz="0" w:space="0" w:color="auto" w:frame="1"/>
          <w:shd w:val="clear" w:color="auto" w:fill="FFFFFF"/>
        </w:rPr>
        <w:t xml:space="preserve"> Fusion 2023 on April 11-13 in San Francisco, CA</w:t>
      </w:r>
    </w:p>
    <w:p w14:paraId="1138A382" w14:textId="722925DB" w:rsidR="00326DFC" w:rsidRDefault="00326DFC" w:rsidP="007A6C64">
      <w:pPr>
        <w:ind w:left="1440"/>
        <w:contextualSpacing/>
      </w:pPr>
      <w:r>
        <w:tab/>
        <w:t>May - Beaver Stadium again Lauren is checking into this</w:t>
      </w:r>
      <w:r w:rsidR="006F172B">
        <w:t xml:space="preserve"> – Board of Directors Voting </w:t>
      </w:r>
    </w:p>
    <w:p w14:paraId="2CE1C2BA" w14:textId="448417F0" w:rsidR="00326DFC" w:rsidRDefault="00326DFC" w:rsidP="007A6C64">
      <w:pPr>
        <w:ind w:left="1440"/>
        <w:contextualSpacing/>
      </w:pPr>
      <w:r>
        <w:t xml:space="preserve">Next Three </w:t>
      </w:r>
      <w:r w:rsidR="00280B6E">
        <w:t xml:space="preserve">Summer </w:t>
      </w:r>
      <w:r>
        <w:t xml:space="preserve">Months: </w:t>
      </w:r>
    </w:p>
    <w:p w14:paraId="6BF82445" w14:textId="4D4C471B" w:rsidR="00326DFC" w:rsidRDefault="006F172B" w:rsidP="007A6C64">
      <w:pPr>
        <w:ind w:left="2160"/>
        <w:contextualSpacing/>
      </w:pPr>
      <w:r>
        <w:t>June</w:t>
      </w:r>
      <w:r w:rsidR="00326DFC">
        <w:t xml:space="preserve"> – </w:t>
      </w:r>
      <w:r>
        <w:t xml:space="preserve">Annual Meeting </w:t>
      </w:r>
      <w:r w:rsidR="003A7C86">
        <w:t xml:space="preserve">/? </w:t>
      </w:r>
      <w:r>
        <w:t>Tour</w:t>
      </w:r>
    </w:p>
    <w:p w14:paraId="29946EF1" w14:textId="572FA3B6" w:rsidR="00326DFC" w:rsidRDefault="00326DFC" w:rsidP="007A6C64">
      <w:pPr>
        <w:ind w:left="1440"/>
        <w:contextualSpacing/>
      </w:pPr>
      <w:r>
        <w:tab/>
      </w:r>
      <w:r w:rsidR="006F172B">
        <w:t>July</w:t>
      </w:r>
      <w:r>
        <w:t xml:space="preserve"> </w:t>
      </w:r>
      <w:r w:rsidR="006F172B">
        <w:t>–</w:t>
      </w:r>
      <w:r>
        <w:t xml:space="preserve"> </w:t>
      </w:r>
      <w:r w:rsidR="006F172B">
        <w:t>Local Baseball Game – Location TBD</w:t>
      </w:r>
    </w:p>
    <w:p w14:paraId="077125DC" w14:textId="6598C0F8" w:rsidR="006F172B" w:rsidRDefault="006F172B" w:rsidP="007A6C64">
      <w:pPr>
        <w:ind w:left="1440"/>
        <w:contextualSpacing/>
      </w:pPr>
      <w:r>
        <w:tab/>
        <w:t>August – Golf Tournament - Scholarship</w:t>
      </w:r>
    </w:p>
    <w:p w14:paraId="47EFC7C8" w14:textId="77777777" w:rsidR="00280B6E" w:rsidRDefault="00280B6E" w:rsidP="00280B6E">
      <w:pPr>
        <w:ind w:left="720"/>
      </w:pPr>
    </w:p>
    <w:p w14:paraId="6EF4F74F" w14:textId="37EDAB7C" w:rsidR="00326DFC" w:rsidRDefault="00AA5639" w:rsidP="00280B6E">
      <w:pPr>
        <w:ind w:left="720"/>
      </w:pPr>
      <w:r>
        <w:t xml:space="preserve">3.6 E </w:t>
      </w:r>
      <w:r w:rsidR="006F172B">
        <w:t>Possible Tours:</w:t>
      </w:r>
    </w:p>
    <w:p w14:paraId="6C785516" w14:textId="0EBD8107" w:rsidR="006F172B" w:rsidRDefault="006F172B" w:rsidP="00280B6E">
      <w:pPr>
        <w:pStyle w:val="ListParagraph"/>
        <w:numPr>
          <w:ilvl w:val="0"/>
          <w:numId w:val="5"/>
        </w:numPr>
        <w:ind w:left="1440"/>
      </w:pPr>
      <w:r>
        <w:t>UGI</w:t>
      </w:r>
    </w:p>
    <w:p w14:paraId="170B9FDE" w14:textId="7B673102" w:rsidR="006F172B" w:rsidRDefault="006F172B" w:rsidP="00280B6E">
      <w:pPr>
        <w:pStyle w:val="ListParagraph"/>
        <w:numPr>
          <w:ilvl w:val="0"/>
          <w:numId w:val="5"/>
        </w:numPr>
        <w:ind w:left="1440"/>
      </w:pPr>
      <w:r>
        <w:t>Four Seasons</w:t>
      </w:r>
    </w:p>
    <w:p w14:paraId="40D010B7" w14:textId="1A20C19E" w:rsidR="006F172B" w:rsidRDefault="006F172B" w:rsidP="00280B6E">
      <w:pPr>
        <w:pStyle w:val="ListParagraph"/>
        <w:numPr>
          <w:ilvl w:val="0"/>
          <w:numId w:val="5"/>
        </w:numPr>
        <w:ind w:left="1440"/>
      </w:pPr>
      <w:r>
        <w:t>JLG</w:t>
      </w:r>
    </w:p>
    <w:p w14:paraId="75B098D8" w14:textId="3085EAC5" w:rsidR="006F172B" w:rsidRDefault="006F172B" w:rsidP="00280B6E">
      <w:pPr>
        <w:pStyle w:val="ListParagraph"/>
        <w:numPr>
          <w:ilvl w:val="0"/>
          <w:numId w:val="5"/>
        </w:numPr>
        <w:ind w:left="1440"/>
      </w:pPr>
      <w:r>
        <w:t>Poultry Business</w:t>
      </w:r>
    </w:p>
    <w:p w14:paraId="1C8C459C" w14:textId="272F74BC" w:rsidR="006F172B" w:rsidRDefault="006F172B" w:rsidP="00280B6E">
      <w:pPr>
        <w:pStyle w:val="ListParagraph"/>
        <w:numPr>
          <w:ilvl w:val="0"/>
          <w:numId w:val="5"/>
        </w:numPr>
        <w:ind w:left="1440"/>
      </w:pPr>
      <w:r>
        <w:t xml:space="preserve">Repeat Members First </w:t>
      </w:r>
    </w:p>
    <w:p w14:paraId="629E232A" w14:textId="6D5452F4" w:rsidR="006F172B" w:rsidRDefault="006F172B" w:rsidP="00280B6E">
      <w:pPr>
        <w:pStyle w:val="ListParagraph"/>
        <w:numPr>
          <w:ilvl w:val="0"/>
          <w:numId w:val="5"/>
        </w:numPr>
        <w:ind w:left="1440"/>
      </w:pPr>
      <w:r>
        <w:t>Beaver Stadium</w:t>
      </w:r>
    </w:p>
    <w:p w14:paraId="56FF5A18" w14:textId="07FC94C7" w:rsidR="006F172B" w:rsidRDefault="006F172B" w:rsidP="00280B6E">
      <w:pPr>
        <w:pStyle w:val="ListParagraph"/>
        <w:numPr>
          <w:ilvl w:val="0"/>
          <w:numId w:val="5"/>
        </w:numPr>
        <w:ind w:left="1440"/>
      </w:pPr>
      <w:r>
        <w:t>Lancaster – new hospital</w:t>
      </w:r>
    </w:p>
    <w:p w14:paraId="7FE444BF" w14:textId="318F041D" w:rsidR="006F172B" w:rsidRDefault="006F172B" w:rsidP="00280B6E">
      <w:pPr>
        <w:pStyle w:val="ListParagraph"/>
        <w:numPr>
          <w:ilvl w:val="0"/>
          <w:numId w:val="5"/>
        </w:numPr>
        <w:ind w:left="1440"/>
      </w:pPr>
      <w:r>
        <w:t xml:space="preserve">Others Members may be interested </w:t>
      </w:r>
      <w:proofErr w:type="gramStart"/>
      <w:r>
        <w:t>in?</w:t>
      </w:r>
      <w:proofErr w:type="gramEnd"/>
      <w:r>
        <w:t xml:space="preserve"> </w:t>
      </w:r>
    </w:p>
    <w:p w14:paraId="168F1EC3" w14:textId="77777777" w:rsidR="00280B6E" w:rsidRDefault="00280B6E" w:rsidP="00280B6E">
      <w:pPr>
        <w:ind w:left="720"/>
      </w:pPr>
    </w:p>
    <w:p w14:paraId="6BBB38EE" w14:textId="33D8754F" w:rsidR="006F172B" w:rsidRDefault="00280B6E" w:rsidP="00280B6E">
      <w:pPr>
        <w:ind w:left="720"/>
      </w:pPr>
      <w:r>
        <w:t>Next scheduled Board Meeting: Tuesday</w:t>
      </w:r>
      <w:r w:rsidR="003A7C86">
        <w:t>,</w:t>
      </w:r>
      <w:r>
        <w:t xml:space="preserve"> Sept 20 @ 8 AM</w:t>
      </w:r>
    </w:p>
    <w:p w14:paraId="17B8D1E3" w14:textId="77777777" w:rsidR="00F806C4" w:rsidRDefault="00AA5639" w:rsidP="00280B6E">
      <w:pPr>
        <w:ind w:left="720"/>
      </w:pPr>
      <w:r>
        <w:t xml:space="preserve">Note: </w:t>
      </w:r>
    </w:p>
    <w:p w14:paraId="3D01B763" w14:textId="3CB8055B" w:rsidR="00F806C4" w:rsidRDefault="00F806C4" w:rsidP="00280B6E">
      <w:pPr>
        <w:ind w:left="720"/>
      </w:pPr>
      <w:r>
        <w:t>Advocacy Day – Virtual event Sept 14 – 11 AM to 1 PM</w:t>
      </w:r>
    </w:p>
    <w:p w14:paraId="1219398F" w14:textId="7A9A1668" w:rsidR="00AA5639" w:rsidRDefault="00AA5639" w:rsidP="00280B6E">
      <w:pPr>
        <w:ind w:left="720"/>
      </w:pPr>
      <w:r>
        <w:t>World Workplace Sept 2</w:t>
      </w:r>
      <w:r w:rsidR="00F806C4">
        <w:t>8</w:t>
      </w:r>
      <w:r>
        <w:t xml:space="preserve"> – Sept 30</w:t>
      </w:r>
      <w:r w:rsidR="00F806C4">
        <w:t xml:space="preserve"> Nashville Tenn.</w:t>
      </w:r>
    </w:p>
    <w:sectPr w:rsidR="00AA5639" w:rsidSect="00007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2F84"/>
    <w:multiLevelType w:val="hybridMultilevel"/>
    <w:tmpl w:val="5A4EDE38"/>
    <w:lvl w:ilvl="0" w:tplc="9F7AAEA4">
      <w:numFmt w:val="bullet"/>
      <w:lvlText w:val="-"/>
      <w:lvlJc w:val="left"/>
      <w:pPr>
        <w:ind w:left="1860" w:hanging="360"/>
      </w:pPr>
      <w:rPr>
        <w:rFonts w:ascii="Calibri" w:eastAsiaTheme="minorHAnsi" w:hAnsi="Calibri" w:cs="Calibri"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 w15:restartNumberingAfterBreak="0">
    <w:nsid w:val="0E702100"/>
    <w:multiLevelType w:val="hybridMultilevel"/>
    <w:tmpl w:val="1D967012"/>
    <w:lvl w:ilvl="0" w:tplc="05A25C1C">
      <w:numFmt w:val="bullet"/>
      <w:lvlText w:val="-"/>
      <w:lvlJc w:val="left"/>
      <w:pPr>
        <w:ind w:left="1905" w:hanging="360"/>
      </w:pPr>
      <w:rPr>
        <w:rFonts w:ascii="Calibri" w:eastAsiaTheme="minorHAnsi" w:hAnsi="Calibri" w:cs="Calibri"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 w15:restartNumberingAfterBreak="0">
    <w:nsid w:val="22E43CE6"/>
    <w:multiLevelType w:val="hybridMultilevel"/>
    <w:tmpl w:val="27BE0AD0"/>
    <w:lvl w:ilvl="0" w:tplc="168A335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7DD7CE6"/>
    <w:multiLevelType w:val="hybridMultilevel"/>
    <w:tmpl w:val="C04A546A"/>
    <w:lvl w:ilvl="0" w:tplc="9F54C900">
      <w:numFmt w:val="bullet"/>
      <w:lvlText w:val="-"/>
      <w:lvlJc w:val="left"/>
      <w:pPr>
        <w:ind w:left="1905" w:hanging="360"/>
      </w:pPr>
      <w:rPr>
        <w:rFonts w:ascii="Calibri" w:eastAsiaTheme="minorHAnsi" w:hAnsi="Calibri" w:cs="Calibri"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4" w15:restartNumberingAfterBreak="0">
    <w:nsid w:val="6C217E49"/>
    <w:multiLevelType w:val="hybridMultilevel"/>
    <w:tmpl w:val="08C4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DE"/>
    <w:rsid w:val="000076A3"/>
    <w:rsid w:val="000E314B"/>
    <w:rsid w:val="0010742C"/>
    <w:rsid w:val="001406A1"/>
    <w:rsid w:val="00195EA7"/>
    <w:rsid w:val="002643C0"/>
    <w:rsid w:val="00280B6E"/>
    <w:rsid w:val="00293807"/>
    <w:rsid w:val="002A6140"/>
    <w:rsid w:val="002B4D36"/>
    <w:rsid w:val="00326DFC"/>
    <w:rsid w:val="003A7C86"/>
    <w:rsid w:val="003B62D7"/>
    <w:rsid w:val="003D4FE6"/>
    <w:rsid w:val="00491BC2"/>
    <w:rsid w:val="004A2A76"/>
    <w:rsid w:val="005B3396"/>
    <w:rsid w:val="005F300B"/>
    <w:rsid w:val="0066429A"/>
    <w:rsid w:val="006F172B"/>
    <w:rsid w:val="007344CC"/>
    <w:rsid w:val="00774024"/>
    <w:rsid w:val="007A6C64"/>
    <w:rsid w:val="00894271"/>
    <w:rsid w:val="008A024C"/>
    <w:rsid w:val="009504B4"/>
    <w:rsid w:val="00AA5639"/>
    <w:rsid w:val="00AD6DD5"/>
    <w:rsid w:val="00B1575F"/>
    <w:rsid w:val="00B7141E"/>
    <w:rsid w:val="00BC68AA"/>
    <w:rsid w:val="00C1676A"/>
    <w:rsid w:val="00C17807"/>
    <w:rsid w:val="00C70B97"/>
    <w:rsid w:val="00C96DE0"/>
    <w:rsid w:val="00CB41C8"/>
    <w:rsid w:val="00CF1A9C"/>
    <w:rsid w:val="00DC54DE"/>
    <w:rsid w:val="00E078DD"/>
    <w:rsid w:val="00E17C6A"/>
    <w:rsid w:val="00E207FE"/>
    <w:rsid w:val="00E374E3"/>
    <w:rsid w:val="00E517F6"/>
    <w:rsid w:val="00E563E7"/>
    <w:rsid w:val="00E62C21"/>
    <w:rsid w:val="00F23E02"/>
    <w:rsid w:val="00F74584"/>
    <w:rsid w:val="00F806C4"/>
    <w:rsid w:val="00FA4509"/>
    <w:rsid w:val="00FF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553A"/>
  <w15:chartTrackingRefBased/>
  <w15:docId w15:val="{A206C26F-7F48-4F0A-8A66-3502B32C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6A1"/>
    <w:pPr>
      <w:ind w:left="720"/>
      <w:contextualSpacing/>
    </w:pPr>
  </w:style>
  <w:style w:type="character" w:styleId="Strong">
    <w:name w:val="Strong"/>
    <w:basedOn w:val="DefaultParagraphFont"/>
    <w:uiPriority w:val="22"/>
    <w:qFormat/>
    <w:rsid w:val="00326DFC"/>
    <w:rPr>
      <w:b/>
      <w:bCs/>
    </w:rPr>
  </w:style>
  <w:style w:type="character" w:styleId="Hyperlink">
    <w:name w:val="Hyperlink"/>
    <w:basedOn w:val="DefaultParagraphFont"/>
    <w:uiPriority w:val="99"/>
    <w:semiHidden/>
    <w:unhideWhenUsed/>
    <w:rsid w:val="00B714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sqnha.org/about-us/facility-rentals/rent-columbia-cros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ACEFC-C38B-4C54-9504-27501FEA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St Jacques Glusko</dc:creator>
  <cp:keywords/>
  <dc:description/>
  <cp:lastModifiedBy>Mcgill-Kopp, Julie (US)</cp:lastModifiedBy>
  <cp:revision>6</cp:revision>
  <cp:lastPrinted>2022-03-28T13:59:00Z</cp:lastPrinted>
  <dcterms:created xsi:type="dcterms:W3CDTF">2022-08-16T13:35:00Z</dcterms:created>
  <dcterms:modified xsi:type="dcterms:W3CDTF">2022-08-25T01:41:00Z</dcterms:modified>
</cp:coreProperties>
</file>